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055BC8" w:rsidP="0099684D">
      <w:pPr>
        <w:jc w:val="center"/>
        <w:rPr>
          <w:b/>
        </w:rPr>
      </w:pPr>
      <w:r>
        <w:rPr>
          <w:b/>
        </w:rPr>
        <w:t>UCHWAŁA Nr 8</w:t>
      </w:r>
      <w:r w:rsidR="00E27C6B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E27C6B" w:rsidP="0099684D">
      <w:pPr>
        <w:jc w:val="center"/>
      </w:pPr>
      <w:r>
        <w:t>Z dnia 28.09.2020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055BC8">
        <w:t>podejmowania decyzji przez Prezydium Rady Rodziców w trakcie trwania wakacji</w:t>
      </w:r>
      <w:r w:rsidR="00703614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703614">
      <w:pPr>
        <w:jc w:val="center"/>
      </w:pPr>
      <w:r>
        <w:t xml:space="preserve">Rada Rodziców </w:t>
      </w:r>
      <w:r w:rsidR="00703614">
        <w:t xml:space="preserve">uchwaliła iż </w:t>
      </w:r>
      <w:r w:rsidR="00055BC8">
        <w:t>Prezydium może samodzielnie opiniować oraz podejmować decyzje w tracie trwania wakacji oraz do czasu wybrania kolejnego prezydium.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A17428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3A1C4B">
      <w:pPr>
        <w:jc w:val="center"/>
      </w:pPr>
    </w:p>
    <w:p w:rsidR="003A1C4B" w:rsidRDefault="003A1C4B" w:rsidP="003A1C4B">
      <w:r>
        <w:t>……………………….                …………………………..                 ……………………………              …………………………………</w:t>
      </w:r>
    </w:p>
    <w:p w:rsidR="003A1C4B" w:rsidRDefault="003A1C4B" w:rsidP="003A1C4B">
      <w:r>
        <w:t>Przewodniczący                Zastępca                                  Skarbnik                                Sekretarz</w:t>
      </w:r>
    </w:p>
    <w:p w:rsidR="0099684D" w:rsidRDefault="0099684D" w:rsidP="0099684D">
      <w:pPr>
        <w:jc w:val="center"/>
      </w:pP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055BC8"/>
    <w:rsid w:val="003A1C4B"/>
    <w:rsid w:val="003D3893"/>
    <w:rsid w:val="00463B81"/>
    <w:rsid w:val="00471643"/>
    <w:rsid w:val="004A2224"/>
    <w:rsid w:val="004B3AF1"/>
    <w:rsid w:val="00703614"/>
    <w:rsid w:val="00874DFD"/>
    <w:rsid w:val="0099684D"/>
    <w:rsid w:val="009B3253"/>
    <w:rsid w:val="00A17428"/>
    <w:rsid w:val="00B629E8"/>
    <w:rsid w:val="00DA47E2"/>
    <w:rsid w:val="00E27C6B"/>
    <w:rsid w:val="00E42033"/>
    <w:rsid w:val="00EC5FAA"/>
    <w:rsid w:val="00F604A9"/>
    <w:rsid w:val="00F70415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2020-10-04T18:13:00Z</dcterms:created>
  <dcterms:modified xsi:type="dcterms:W3CDTF">2021-07-11T20:48:00Z</dcterms:modified>
</cp:coreProperties>
</file>